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6C" w:rsidRDefault="00A54E6C" w:rsidP="00354B82">
      <w:pPr>
        <w:jc w:val="center"/>
        <w:rPr>
          <w:rFonts w:eastAsia="黑体" w:hint="eastAsia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上海理工大学机械工程学院</w:t>
      </w:r>
    </w:p>
    <w:p w:rsidR="00354B82" w:rsidRPr="00566DA7" w:rsidRDefault="00354B82" w:rsidP="00354B82">
      <w:pPr>
        <w:jc w:val="center"/>
        <w:rPr>
          <w:rFonts w:eastAsia="黑体"/>
          <w:bCs/>
          <w:sz w:val="30"/>
          <w:szCs w:val="30"/>
        </w:rPr>
      </w:pPr>
      <w:r w:rsidRPr="00566DA7">
        <w:rPr>
          <w:rFonts w:eastAsia="黑体" w:hint="eastAsia"/>
          <w:bCs/>
          <w:sz w:val="30"/>
          <w:szCs w:val="30"/>
        </w:rPr>
        <w:t>机械创新设计大赛作品报名表</w:t>
      </w:r>
    </w:p>
    <w:p w:rsidR="00354B82" w:rsidRPr="00566DA7" w:rsidRDefault="00354B82" w:rsidP="00354B82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671"/>
        <w:gridCol w:w="1134"/>
        <w:gridCol w:w="174"/>
        <w:gridCol w:w="1251"/>
        <w:gridCol w:w="582"/>
        <w:gridCol w:w="970"/>
        <w:gridCol w:w="640"/>
        <w:gridCol w:w="636"/>
        <w:gridCol w:w="1374"/>
        <w:gridCol w:w="1320"/>
      </w:tblGrid>
      <w:tr w:rsidR="00354B82" w:rsidRPr="00566DA7" w:rsidTr="000C56EF">
        <w:trPr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:rsidR="00354B82" w:rsidRPr="00566DA7" w:rsidRDefault="00354B82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7"/>
            <w:vAlign w:val="center"/>
          </w:tcPr>
          <w:p w:rsidR="00354B82" w:rsidRPr="00566DA7" w:rsidRDefault="00354B82" w:rsidP="000C56EF">
            <w:pPr>
              <w:rPr>
                <w:sz w:val="24"/>
              </w:rPr>
            </w:pPr>
          </w:p>
        </w:tc>
      </w:tr>
      <w:tr w:rsidR="00354B82" w:rsidRPr="00566DA7" w:rsidTr="000C56EF">
        <w:trPr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:rsidR="00354B82" w:rsidRPr="00566DA7" w:rsidRDefault="00354B82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4"/>
            <w:vAlign w:val="center"/>
          </w:tcPr>
          <w:p w:rsidR="00354B82" w:rsidRPr="009E5CD8" w:rsidRDefault="00354B82" w:rsidP="000C56EF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 xml:space="preserve">助老机械□    </w:t>
            </w:r>
          </w:p>
          <w:p w:rsidR="00354B82" w:rsidRPr="00D72C3E" w:rsidRDefault="00354B82" w:rsidP="000C56EF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>智能家居机械□</w:t>
            </w:r>
          </w:p>
        </w:tc>
        <w:tc>
          <w:tcPr>
            <w:tcW w:w="3330" w:type="dxa"/>
            <w:gridSpan w:val="3"/>
            <w:vAlign w:val="center"/>
          </w:tcPr>
          <w:p w:rsidR="00354B82" w:rsidRPr="00566DA7" w:rsidRDefault="00354B82" w:rsidP="000C56EF">
            <w:pPr>
              <w:rPr>
                <w:sz w:val="24"/>
              </w:rPr>
            </w:pPr>
          </w:p>
        </w:tc>
      </w:tr>
      <w:tr w:rsidR="00CF52F5" w:rsidRPr="00566DA7" w:rsidTr="00CF52F5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4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CF52F5" w:rsidRPr="00566DA7" w:rsidTr="00CF52F5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CF52F5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CF52F5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CF52F5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CF52F5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CF52F5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671" w:type="dxa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4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320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CF52F5" w:rsidRPr="00566DA7" w:rsidTr="00CF52F5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</w:tr>
      <w:tr w:rsidR="00CF52F5" w:rsidRPr="00566DA7" w:rsidTr="00CF52F5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425" w:type="dxa"/>
            <w:gridSpan w:val="2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552" w:type="dxa"/>
            <w:gridSpan w:val="2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74" w:type="dxa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</w:tr>
      <w:tr w:rsidR="00CF52F5" w:rsidRPr="00566DA7" w:rsidTr="00CF52F5">
        <w:trPr>
          <w:trHeight w:val="3611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Default="00CF52F5" w:rsidP="00CF52F5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CF52F5" w:rsidRPr="00566DA7" w:rsidRDefault="00CF52F5" w:rsidP="00CF52F5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9E747E" w:rsidRDefault="009E747E" w:rsidP="00CF52F5">
            <w:bookmarkStart w:id="0" w:name="_GoBack"/>
            <w:bookmarkEnd w:id="0"/>
          </w:p>
          <w:p w:rsidR="009E747E" w:rsidRDefault="009E747E" w:rsidP="00CF52F5"/>
          <w:p w:rsidR="009E747E" w:rsidRDefault="009E747E" w:rsidP="00CF52F5"/>
          <w:p w:rsidR="009E747E" w:rsidRDefault="009E747E" w:rsidP="00CF52F5"/>
          <w:p w:rsidR="009E747E" w:rsidRPr="00566DA7" w:rsidRDefault="009E747E" w:rsidP="00CF52F5">
            <w:pPr>
              <w:rPr>
                <w:rFonts w:hint="eastAsia"/>
              </w:rPr>
            </w:pPr>
          </w:p>
          <w:p w:rsidR="00CF52F5" w:rsidRPr="00566DA7" w:rsidRDefault="00CF52F5" w:rsidP="00CF52F5"/>
        </w:tc>
      </w:tr>
      <w:tr w:rsidR="00CF52F5" w:rsidRPr="00566DA7" w:rsidTr="00CF52F5">
        <w:trPr>
          <w:trHeight w:val="2125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CF52F5" w:rsidP="00CF52F5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</w:tc>
      </w:tr>
      <w:tr w:rsidR="00CF52F5" w:rsidRPr="00566DA7" w:rsidTr="00CF52F5">
        <w:trPr>
          <w:trHeight w:val="1548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</w:tc>
      </w:tr>
      <w:tr w:rsidR="00CF52F5" w:rsidRPr="00566DA7" w:rsidTr="00CF52F5">
        <w:trPr>
          <w:trHeight w:val="593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CF52F5" w:rsidP="0028492D">
            <w:pPr>
              <w:jc w:val="lef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  <w:r w:rsidR="009E747E">
              <w:rPr>
                <w:rFonts w:hint="eastAsia"/>
                <w:sz w:val="24"/>
              </w:rPr>
              <w:t>预算</w:t>
            </w:r>
          </w:p>
        </w:tc>
        <w:tc>
          <w:tcPr>
            <w:tcW w:w="3141" w:type="dxa"/>
            <w:gridSpan w:val="4"/>
            <w:tcBorders>
              <w:bottom w:val="single" w:sz="4" w:space="0" w:color="auto"/>
            </w:tcBorders>
            <w:vAlign w:val="center"/>
          </w:tcPr>
          <w:p w:rsidR="00CF52F5" w:rsidRPr="00566DA7" w:rsidRDefault="00CF52F5" w:rsidP="00CF52F5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</w:t>
            </w:r>
            <w:r w:rsidR="009E747E">
              <w:rPr>
                <w:rFonts w:hint="eastAsia"/>
                <w:sz w:val="24"/>
              </w:rPr>
              <w:t>准备</w:t>
            </w:r>
            <w:r w:rsidRPr="00566DA7">
              <w:rPr>
                <w:rFonts w:hint="eastAsia"/>
                <w:sz w:val="24"/>
              </w:rPr>
              <w:t>申请专利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CF52F5" w:rsidRPr="00566DA7" w:rsidRDefault="00CF52F5" w:rsidP="00CF52F5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CF52F5" w:rsidRPr="00566DA7" w:rsidTr="00CF52F5">
        <w:trPr>
          <w:trHeight w:val="593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9E747E" w:rsidP="009E74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指导教师意见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  <w:vAlign w:val="center"/>
          </w:tcPr>
          <w:p w:rsidR="009E747E" w:rsidRDefault="009E747E" w:rsidP="00CF52F5">
            <w:pPr>
              <w:spacing w:beforeLines="50" w:before="156"/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9E747E" w:rsidRDefault="009E747E" w:rsidP="00CF52F5">
            <w:pPr>
              <w:spacing w:beforeLines="50" w:before="156"/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CF52F5" w:rsidRPr="00566DA7" w:rsidRDefault="00CF52F5" w:rsidP="00CF52F5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CF52F5" w:rsidRPr="00566DA7" w:rsidTr="00CF52F5">
        <w:trPr>
          <w:trHeight w:val="1439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CF52F5" w:rsidP="00CF52F5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评审意见及结果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:rsidR="00CF52F5" w:rsidRDefault="00CF52F5" w:rsidP="00CF52F5">
            <w:pPr>
              <w:rPr>
                <w:sz w:val="24"/>
              </w:rPr>
            </w:pPr>
          </w:p>
          <w:p w:rsidR="00CF52F5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评审</w:t>
            </w:r>
            <w:r w:rsidR="009E747E">
              <w:rPr>
                <w:rFonts w:hint="eastAsia"/>
                <w:sz w:val="24"/>
              </w:rPr>
              <w:t>组长：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CF52F5" w:rsidRPr="00566DA7" w:rsidRDefault="00CF52F5" w:rsidP="00CF52F5">
            <w:pPr>
              <w:wordWrap w:val="0"/>
              <w:spacing w:beforeLines="50" w:before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354B82" w:rsidRPr="00E5372F" w:rsidRDefault="00354B82" w:rsidP="00354B82">
      <w:pPr>
        <w:spacing w:beforeLines="50" w:before="156"/>
        <w:ind w:rightChars="-68" w:right="-143" w:firstLineChars="200" w:firstLine="420"/>
        <w:rPr>
          <w:sz w:val="11"/>
          <w:szCs w:val="11"/>
        </w:rPr>
      </w:pPr>
      <w:r w:rsidRPr="00566DA7">
        <w:rPr>
          <w:rFonts w:hint="eastAsia"/>
          <w:szCs w:val="21"/>
        </w:rPr>
        <w:t>填写说明：</w:t>
      </w:r>
      <w:r w:rsidRPr="00566DA7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）请选</w:t>
      </w:r>
      <w:proofErr w:type="gramStart"/>
      <w:r w:rsidRPr="00566DA7">
        <w:rPr>
          <w:rFonts w:hint="eastAsia"/>
          <w:szCs w:val="21"/>
        </w:rPr>
        <w:t>勾作品</w:t>
      </w:r>
      <w:proofErr w:type="gramEnd"/>
      <w:r w:rsidRPr="00566DA7">
        <w:rPr>
          <w:rFonts w:hint="eastAsia"/>
          <w:szCs w:val="21"/>
        </w:rPr>
        <w:t>类别；</w:t>
      </w:r>
      <w:r w:rsidR="0028492D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="0028492D"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>）</w:t>
      </w:r>
      <w:r w:rsidRPr="009E5CD8">
        <w:rPr>
          <w:rFonts w:hint="eastAsia"/>
          <w:szCs w:val="21"/>
        </w:rPr>
        <w:t>本表用小四号宋体单</w:t>
      </w:r>
      <w:proofErr w:type="gramStart"/>
      <w:r w:rsidRPr="009E5CD8">
        <w:rPr>
          <w:rFonts w:hint="eastAsia"/>
          <w:szCs w:val="21"/>
        </w:rPr>
        <w:t>倍</w:t>
      </w:r>
      <w:proofErr w:type="gramEnd"/>
      <w:r w:rsidRPr="009E5CD8">
        <w:rPr>
          <w:rFonts w:hint="eastAsia"/>
          <w:szCs w:val="21"/>
        </w:rPr>
        <w:t>行距填写，</w:t>
      </w:r>
      <w:r w:rsidRPr="009E5CD8">
        <w:rPr>
          <w:rFonts w:ascii="黑体" w:eastAsia="黑体" w:hint="eastAsia"/>
          <w:b/>
          <w:szCs w:val="21"/>
        </w:rPr>
        <w:t>务必</w:t>
      </w:r>
      <w:r w:rsidRPr="009E5CD8">
        <w:rPr>
          <w:rFonts w:hint="eastAsia"/>
          <w:szCs w:val="21"/>
        </w:rPr>
        <w:t>双面打印在一张</w:t>
      </w:r>
      <w:r w:rsidRPr="009E5CD8">
        <w:rPr>
          <w:rFonts w:hint="eastAsia"/>
          <w:szCs w:val="21"/>
        </w:rPr>
        <w:t>A4</w:t>
      </w:r>
      <w:r w:rsidRPr="009E5CD8">
        <w:rPr>
          <w:rFonts w:hint="eastAsia"/>
          <w:szCs w:val="21"/>
        </w:rPr>
        <w:t>纸上；如上</w:t>
      </w:r>
      <w:proofErr w:type="gramStart"/>
      <w:r w:rsidRPr="009E5CD8">
        <w:rPr>
          <w:rFonts w:hint="eastAsia"/>
          <w:szCs w:val="21"/>
        </w:rPr>
        <w:t>栏空间</w:t>
      </w:r>
      <w:proofErr w:type="gramEnd"/>
      <w:r w:rsidRPr="009E5CD8">
        <w:rPr>
          <w:rFonts w:hint="eastAsia"/>
          <w:szCs w:val="21"/>
        </w:rPr>
        <w:t>不够，可不打印本填写说明。</w:t>
      </w:r>
      <w:r w:rsidR="0028492D">
        <w:rPr>
          <w:rFonts w:hint="eastAsia"/>
          <w:szCs w:val="21"/>
        </w:rPr>
        <w:t>4</w:t>
      </w:r>
      <w:r w:rsidRPr="00566DA7">
        <w:rPr>
          <w:rFonts w:hint="eastAsia"/>
          <w:szCs w:val="21"/>
        </w:rPr>
        <w:t>）附填表</w:t>
      </w:r>
      <w:proofErr w:type="gramStart"/>
      <w:r w:rsidRPr="00566DA7">
        <w:rPr>
          <w:rFonts w:hint="eastAsia"/>
          <w:szCs w:val="21"/>
        </w:rPr>
        <w:t>勾选特别</w:t>
      </w:r>
      <w:proofErr w:type="gramEnd"/>
      <w:r w:rsidRPr="00566DA7">
        <w:rPr>
          <w:rFonts w:hint="eastAsia"/>
          <w:szCs w:val="21"/>
        </w:rPr>
        <w:t>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</w:p>
    <w:p w:rsidR="00F941F7" w:rsidRDefault="00F941F7"/>
    <w:sectPr w:rsidR="00F941F7" w:rsidSect="00792703">
      <w:headerReference w:type="default" r:id="rId4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95" w:rsidRPr="00EF07C5" w:rsidRDefault="00A54E6C" w:rsidP="00EF07C5">
    <w:pPr>
      <w:pStyle w:val="a3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82"/>
    <w:rsid w:val="0008532D"/>
    <w:rsid w:val="0028492D"/>
    <w:rsid w:val="00354B82"/>
    <w:rsid w:val="009E747E"/>
    <w:rsid w:val="00A54E6C"/>
    <w:rsid w:val="00CF52F5"/>
    <w:rsid w:val="00F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A832"/>
  <w15:chartTrackingRefBased/>
  <w15:docId w15:val="{BD8ACA1A-85DC-47A4-9480-AAB63605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B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Wenky</dc:creator>
  <cp:keywords/>
  <dc:description/>
  <cp:lastModifiedBy>Wu Wenky</cp:lastModifiedBy>
  <cp:revision>6</cp:revision>
  <dcterms:created xsi:type="dcterms:W3CDTF">2019-04-09T05:04:00Z</dcterms:created>
  <dcterms:modified xsi:type="dcterms:W3CDTF">2019-04-09T05:20:00Z</dcterms:modified>
</cp:coreProperties>
</file>